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FC61" w14:textId="0AE19C34" w:rsidR="009A29AD" w:rsidRDefault="007C190F" w:rsidP="007C190F">
      <w:pPr>
        <w:pStyle w:val="Heading1"/>
      </w:pPr>
      <w:r w:rsidRPr="007C190F">
        <w:t>Richiesta di detenzione presso l’abitazione</w:t>
      </w:r>
      <w:r>
        <w:t xml:space="preserve"> di n. 1500 cartucce e di trasporto di n. 600 cartucce in tutto il territorio nazionale</w:t>
      </w:r>
    </w:p>
    <w:p w14:paraId="2D615E98" w14:textId="77777777" w:rsidR="007C190F" w:rsidRDefault="007C190F" w:rsidP="007C190F"/>
    <w:p w14:paraId="64E7F154" w14:textId="77777777" w:rsidR="007C190F" w:rsidRDefault="007C190F" w:rsidP="007C190F"/>
    <w:p w14:paraId="6E30653C" w14:textId="218BB5C4" w:rsidR="007C190F" w:rsidRDefault="007C190F" w:rsidP="007C190F">
      <w:pPr>
        <w:ind w:left="6372" w:firstLine="708"/>
      </w:pPr>
      <w:r>
        <w:t>Alla Prefettura di AREZZO</w:t>
      </w:r>
    </w:p>
    <w:p w14:paraId="1F9D7830" w14:textId="77188501" w:rsidR="007C190F" w:rsidRDefault="007C190F" w:rsidP="007C190F"/>
    <w:p w14:paraId="4E75C446" w14:textId="33E033EE" w:rsidR="007C190F" w:rsidRDefault="007C190F" w:rsidP="007C190F">
      <w:r>
        <w:t>Il/La sottoscritto/a ________________________________________________________________</w:t>
      </w:r>
      <w:r>
        <w:br/>
      </w:r>
      <w:r>
        <w:br/>
        <w:t xml:space="preserve">nato/a </w:t>
      </w:r>
      <w:proofErr w:type="spellStart"/>
      <w:r>
        <w:t>a</w:t>
      </w:r>
      <w:proofErr w:type="spellEnd"/>
      <w:r>
        <w:t xml:space="preserve"> ___________________________________________ provincia di (_____)</w:t>
      </w:r>
      <w:r>
        <w:br/>
      </w:r>
      <w:r>
        <w:br/>
        <w:t>il ______/______/______</w:t>
      </w:r>
      <w:r>
        <w:br/>
      </w:r>
      <w:r>
        <w:br/>
        <w:t xml:space="preserve">residente in </w:t>
      </w:r>
      <w:r>
        <w:t>___________________________________________</w:t>
      </w:r>
      <w:r>
        <w:t xml:space="preserve"> provincia di </w:t>
      </w:r>
      <w:r>
        <w:t>(_____)</w:t>
      </w:r>
      <w:r>
        <w:br/>
      </w:r>
      <w:r>
        <w:br/>
        <w:t>via ______________________________________________________ nr. ____________________</w:t>
      </w:r>
      <w:r>
        <w:br/>
      </w:r>
      <w:r>
        <w:br/>
        <w:t>C.F. _______________________________________ nr. telefono ___________________________</w:t>
      </w:r>
    </w:p>
    <w:p w14:paraId="3B34F858" w14:textId="7A281B5C" w:rsidR="007C190F" w:rsidRDefault="007C190F" w:rsidP="007C190F"/>
    <w:p w14:paraId="6FAE9EFE" w14:textId="6F9C7F92" w:rsidR="007C190F" w:rsidRDefault="007C190F" w:rsidP="007C190F">
      <w:r w:rsidRPr="0093546F">
        <w:rPr>
          <w:u w:val="single"/>
        </w:rPr>
        <w:t>CHIEDE il rilascio</w:t>
      </w:r>
      <w:r>
        <w:t xml:space="preserve"> dell’autorizzazione alla detenzione presso l’abitazione di n. 1500 cartucce e al trasporto di n. 600 cartucce in tutto il territorio nazionale in qualità di agonista di tiro (</w:t>
      </w:r>
      <w:r w:rsidRPr="007C190F">
        <w:t>Art. 97 – Reg. T.U.L.P.S.</w:t>
      </w:r>
      <w:r>
        <w:t>).</w:t>
      </w:r>
    </w:p>
    <w:p w14:paraId="0D4E5751" w14:textId="28452048" w:rsidR="007C190F" w:rsidRDefault="007C190F" w:rsidP="007C190F">
      <w:r>
        <w:t>Allego alla presente i seguenti documenti:</w:t>
      </w:r>
    </w:p>
    <w:p w14:paraId="62FD7584" w14:textId="47A2A8DE" w:rsidR="007C190F" w:rsidRDefault="0093546F" w:rsidP="0093546F">
      <w:pPr>
        <w:pStyle w:val="ListParagraph"/>
        <w:numPr>
          <w:ilvl w:val="0"/>
          <w:numId w:val="1"/>
        </w:numPr>
      </w:pPr>
      <w:r>
        <w:t>Fotocopia di un documento di identità in corso di validità;</w:t>
      </w:r>
    </w:p>
    <w:p w14:paraId="1BDB321D" w14:textId="2D21D6D4" w:rsidR="0093546F" w:rsidRDefault="0093546F" w:rsidP="0093546F">
      <w:pPr>
        <w:pStyle w:val="ListParagraph"/>
        <w:numPr>
          <w:ilvl w:val="0"/>
          <w:numId w:val="1"/>
        </w:numPr>
      </w:pPr>
      <w:r>
        <w:t>Fotocopia del tesserino di iscrizione UITS come tiratore agonista</w:t>
      </w:r>
    </w:p>
    <w:p w14:paraId="063B5C2F" w14:textId="24583C98" w:rsidR="0093546F" w:rsidRDefault="0093546F" w:rsidP="0093546F">
      <w:pPr>
        <w:pStyle w:val="ListParagraph"/>
        <w:numPr>
          <w:ilvl w:val="0"/>
          <w:numId w:val="1"/>
        </w:numPr>
      </w:pPr>
      <w:r>
        <w:t>Fotocopia della licenza di porto di fucile in corso di validità;</w:t>
      </w:r>
    </w:p>
    <w:p w14:paraId="68195574" w14:textId="678C61E3" w:rsidR="0093546F" w:rsidRDefault="0093546F" w:rsidP="0093546F">
      <w:pPr>
        <w:pStyle w:val="ListParagraph"/>
        <w:numPr>
          <w:ilvl w:val="0"/>
          <w:numId w:val="1"/>
        </w:numPr>
      </w:pPr>
      <w:r>
        <w:t>Idonea documentazione comprovante la partecipazione a gare di livello nazionale o internazionale</w:t>
      </w:r>
    </w:p>
    <w:p w14:paraId="0F942DD0" w14:textId="5C48A5F5" w:rsidR="0093546F" w:rsidRDefault="0093546F" w:rsidP="0093546F">
      <w:pPr>
        <w:pStyle w:val="ListParagraph"/>
        <w:numPr>
          <w:ilvl w:val="0"/>
          <w:numId w:val="1"/>
        </w:numPr>
      </w:pPr>
      <w:r>
        <w:t>2 marche da bollo da 16€</w:t>
      </w:r>
    </w:p>
    <w:p w14:paraId="7BBDC815" w14:textId="781FA697" w:rsidR="0093546F" w:rsidRDefault="0093546F" w:rsidP="0093546F"/>
    <w:p w14:paraId="7146EADC" w14:textId="28EE7ADE" w:rsidR="0093546F" w:rsidRDefault="0093546F" w:rsidP="0093546F">
      <w:r>
        <w:t xml:space="preserve">AREZZO, il </w:t>
      </w:r>
      <w:r>
        <w:t>______/______/______</w:t>
      </w:r>
    </w:p>
    <w:p w14:paraId="5FEC5E95" w14:textId="09F552FF" w:rsidR="0093546F" w:rsidRDefault="0093546F" w:rsidP="0093546F"/>
    <w:p w14:paraId="237DC473" w14:textId="2AE63204" w:rsidR="0093546F" w:rsidRDefault="0093546F" w:rsidP="0093546F"/>
    <w:p w14:paraId="1C836BD1" w14:textId="2B5E9BD1" w:rsidR="0093546F" w:rsidRDefault="0093546F" w:rsidP="009354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C5411D1" w14:textId="77777777" w:rsidR="007C190F" w:rsidRPr="007C190F" w:rsidRDefault="007C190F" w:rsidP="007C190F"/>
    <w:sectPr w:rsidR="007C190F" w:rsidRPr="007C190F" w:rsidSect="00015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C7504"/>
    <w:multiLevelType w:val="hybridMultilevel"/>
    <w:tmpl w:val="9F26E726"/>
    <w:lvl w:ilvl="0" w:tplc="F9025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0F"/>
    <w:rsid w:val="0001565E"/>
    <w:rsid w:val="00611A76"/>
    <w:rsid w:val="007C190F"/>
    <w:rsid w:val="0093546F"/>
    <w:rsid w:val="009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A420"/>
  <w15:chartTrackingRefBased/>
  <w15:docId w15:val="{9D3ECFC6-CE33-478C-AC94-90C6628A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90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90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ListParagraph">
    <w:name w:val="List Paragraph"/>
    <w:basedOn w:val="Normal"/>
    <w:uiPriority w:val="34"/>
    <w:qFormat/>
    <w:rsid w:val="0093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Maidecchi</dc:creator>
  <cp:keywords/>
  <dc:description/>
  <cp:lastModifiedBy>Gabriele Maidecchi</cp:lastModifiedBy>
  <cp:revision>1</cp:revision>
  <dcterms:created xsi:type="dcterms:W3CDTF">2021-04-21T13:04:00Z</dcterms:created>
  <dcterms:modified xsi:type="dcterms:W3CDTF">2021-04-21T13:22:00Z</dcterms:modified>
</cp:coreProperties>
</file>